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7A" w:rsidRPr="008423BC" w:rsidRDefault="00DA7EF8" w:rsidP="00DA7EF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A0D97F1" wp14:editId="768AE5B8">
            <wp:extent cx="3619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7A" w:rsidRPr="008423BC" w:rsidRDefault="002E667A" w:rsidP="002E66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23BC">
        <w:rPr>
          <w:b/>
          <w:sz w:val="26"/>
          <w:szCs w:val="26"/>
        </w:rPr>
        <w:t>ВОЛГОГРАДСКАЯ ОБЛАСТЬ</w:t>
      </w:r>
    </w:p>
    <w:p w:rsidR="002E667A" w:rsidRPr="008423BC" w:rsidRDefault="002E667A" w:rsidP="002E66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23BC">
        <w:rPr>
          <w:b/>
          <w:sz w:val="26"/>
          <w:szCs w:val="26"/>
        </w:rPr>
        <w:t xml:space="preserve">ПАЛЛАСОВСКИЙ МУНИЦИПАЛЬНЫЙ РАЙОН </w:t>
      </w:r>
    </w:p>
    <w:p w:rsidR="002E667A" w:rsidRPr="008423BC" w:rsidRDefault="002E667A" w:rsidP="002E667A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23BC">
        <w:rPr>
          <w:b/>
          <w:sz w:val="26"/>
          <w:szCs w:val="26"/>
        </w:rPr>
        <w:t xml:space="preserve">АДМИНИСТРАЦИЯ </w:t>
      </w:r>
      <w:r w:rsidR="00EC7634">
        <w:rPr>
          <w:b/>
          <w:sz w:val="26"/>
          <w:szCs w:val="26"/>
        </w:rPr>
        <w:t>ГОНЧАРОВСКОГО</w:t>
      </w:r>
      <w:r w:rsidRPr="008423BC">
        <w:rPr>
          <w:b/>
          <w:sz w:val="26"/>
          <w:szCs w:val="26"/>
        </w:rPr>
        <w:t xml:space="preserve"> СЕЛЬСКОГО ПОСЕЛЕНИЯ</w:t>
      </w:r>
    </w:p>
    <w:p w:rsidR="002E667A" w:rsidRPr="008423BC" w:rsidRDefault="002E667A" w:rsidP="009E700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8423BC">
        <w:rPr>
          <w:b/>
          <w:sz w:val="26"/>
          <w:szCs w:val="26"/>
        </w:rPr>
        <w:t>ПОСТАНОВЛЕНИЕ</w:t>
      </w:r>
    </w:p>
    <w:p w:rsidR="002E667A" w:rsidRPr="000104E4" w:rsidRDefault="00AA12D7" w:rsidP="00A12616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 w:rsidRPr="000104E4">
        <w:rPr>
          <w:b/>
          <w:bCs/>
        </w:rPr>
        <w:t>«</w:t>
      </w:r>
      <w:r w:rsidR="00EC7634" w:rsidRPr="000104E4">
        <w:rPr>
          <w:b/>
          <w:bCs/>
        </w:rPr>
        <w:t>01</w:t>
      </w:r>
      <w:r w:rsidR="002E667A" w:rsidRPr="000104E4">
        <w:rPr>
          <w:b/>
          <w:bCs/>
        </w:rPr>
        <w:t>»</w:t>
      </w:r>
      <w:r w:rsidR="00634165" w:rsidRPr="000104E4">
        <w:rPr>
          <w:b/>
          <w:bCs/>
        </w:rPr>
        <w:t xml:space="preserve"> </w:t>
      </w:r>
      <w:r w:rsidR="00EC7634" w:rsidRPr="000104E4">
        <w:rPr>
          <w:b/>
          <w:bCs/>
        </w:rPr>
        <w:t>сентября</w:t>
      </w:r>
      <w:r w:rsidR="009E7009" w:rsidRPr="000104E4">
        <w:rPr>
          <w:b/>
          <w:bCs/>
        </w:rPr>
        <w:t xml:space="preserve"> </w:t>
      </w:r>
      <w:r w:rsidR="002E667A" w:rsidRPr="000104E4">
        <w:rPr>
          <w:b/>
          <w:bCs/>
        </w:rPr>
        <w:t>2020</w:t>
      </w:r>
      <w:r w:rsidR="009E7009" w:rsidRPr="000104E4">
        <w:rPr>
          <w:b/>
          <w:bCs/>
        </w:rPr>
        <w:t xml:space="preserve"> </w:t>
      </w:r>
      <w:r w:rsidR="00882E30" w:rsidRPr="000104E4">
        <w:rPr>
          <w:b/>
          <w:bCs/>
        </w:rPr>
        <w:t xml:space="preserve">г. </w:t>
      </w:r>
      <w:r w:rsidR="00634165" w:rsidRPr="000104E4">
        <w:rPr>
          <w:b/>
          <w:bCs/>
        </w:rPr>
        <w:t xml:space="preserve">                              </w:t>
      </w:r>
      <w:r w:rsidRPr="000104E4">
        <w:rPr>
          <w:b/>
          <w:bCs/>
        </w:rPr>
        <w:t xml:space="preserve">п. </w:t>
      </w:r>
      <w:r w:rsidR="00EC7634" w:rsidRPr="000104E4">
        <w:rPr>
          <w:b/>
          <w:bCs/>
        </w:rPr>
        <w:t>Золотари</w:t>
      </w:r>
      <w:r w:rsidR="002E667A" w:rsidRPr="000104E4">
        <w:rPr>
          <w:b/>
          <w:bCs/>
        </w:rPr>
        <w:t xml:space="preserve">   </w:t>
      </w:r>
      <w:r w:rsidR="009E7009" w:rsidRPr="000104E4">
        <w:rPr>
          <w:b/>
          <w:bCs/>
        </w:rPr>
        <w:t xml:space="preserve">                  </w:t>
      </w:r>
      <w:r w:rsidR="00EC7634" w:rsidRPr="000104E4">
        <w:rPr>
          <w:b/>
          <w:bCs/>
        </w:rPr>
        <w:t xml:space="preserve">      </w:t>
      </w:r>
      <w:r w:rsidRPr="000104E4">
        <w:rPr>
          <w:b/>
          <w:bCs/>
        </w:rPr>
        <w:t xml:space="preserve">   </w:t>
      </w:r>
      <w:r w:rsidR="009E7009" w:rsidRPr="000104E4">
        <w:rPr>
          <w:b/>
          <w:bCs/>
        </w:rPr>
        <w:t xml:space="preserve">  </w:t>
      </w:r>
      <w:r w:rsidR="002E667A" w:rsidRPr="000104E4">
        <w:rPr>
          <w:b/>
          <w:bCs/>
        </w:rPr>
        <w:t>№</w:t>
      </w:r>
      <w:r w:rsidR="009E7009" w:rsidRPr="000104E4">
        <w:rPr>
          <w:b/>
          <w:bCs/>
        </w:rPr>
        <w:t xml:space="preserve"> </w:t>
      </w:r>
      <w:r w:rsidR="00EC7634" w:rsidRPr="000104E4">
        <w:rPr>
          <w:b/>
          <w:bCs/>
        </w:rPr>
        <w:t>67</w:t>
      </w:r>
    </w:p>
    <w:p w:rsidR="002E667A" w:rsidRPr="00DA7EF8" w:rsidRDefault="002E667A" w:rsidP="002E667A">
      <w:pPr>
        <w:rPr>
          <w:b/>
        </w:rPr>
      </w:pPr>
      <w:r w:rsidRPr="00DA7EF8">
        <w:rPr>
          <w:b/>
        </w:rPr>
        <w:t>«О назначении публичных слушаний по проекту решения</w:t>
      </w:r>
    </w:p>
    <w:p w:rsidR="002E667A" w:rsidRPr="00DA7EF8" w:rsidRDefault="002E667A" w:rsidP="002E667A">
      <w:pPr>
        <w:rPr>
          <w:b/>
        </w:rPr>
      </w:pPr>
      <w:r w:rsidRPr="00DA7EF8">
        <w:rPr>
          <w:b/>
        </w:rPr>
        <w:t>«О внесении изменений и дополнений в Решение</w:t>
      </w:r>
    </w:p>
    <w:p w:rsidR="002E667A" w:rsidRPr="00DA7EF8" w:rsidRDefault="00AA12D7" w:rsidP="002E667A">
      <w:pPr>
        <w:rPr>
          <w:b/>
        </w:rPr>
      </w:pPr>
      <w:r w:rsidRPr="00DA7EF8">
        <w:rPr>
          <w:b/>
        </w:rPr>
        <w:t xml:space="preserve">№ </w:t>
      </w:r>
      <w:r w:rsidR="00EC7634" w:rsidRPr="00DA7EF8">
        <w:rPr>
          <w:b/>
        </w:rPr>
        <w:t xml:space="preserve">46/1 </w:t>
      </w:r>
      <w:r w:rsidRPr="00DA7EF8">
        <w:rPr>
          <w:b/>
        </w:rPr>
        <w:t xml:space="preserve"> от «</w:t>
      </w:r>
      <w:r w:rsidR="00EC7634" w:rsidRPr="00DA7EF8">
        <w:rPr>
          <w:b/>
        </w:rPr>
        <w:t>20</w:t>
      </w:r>
      <w:r w:rsidRPr="00DA7EF8">
        <w:rPr>
          <w:b/>
        </w:rPr>
        <w:t xml:space="preserve"> </w:t>
      </w:r>
      <w:r w:rsidR="009E7009" w:rsidRPr="00DA7EF8">
        <w:rPr>
          <w:b/>
        </w:rPr>
        <w:t xml:space="preserve">» </w:t>
      </w:r>
      <w:r w:rsidR="00EC7634" w:rsidRPr="00DA7EF8">
        <w:rPr>
          <w:b/>
        </w:rPr>
        <w:t xml:space="preserve">декабря </w:t>
      </w:r>
      <w:r w:rsidR="00CA093C" w:rsidRPr="00DA7EF8">
        <w:rPr>
          <w:b/>
        </w:rPr>
        <w:t>20</w:t>
      </w:r>
      <w:r w:rsidR="00EC7634" w:rsidRPr="00DA7EF8">
        <w:rPr>
          <w:b/>
        </w:rPr>
        <w:t>17</w:t>
      </w:r>
      <w:r w:rsidR="009E7009" w:rsidRPr="00DA7EF8">
        <w:rPr>
          <w:b/>
        </w:rPr>
        <w:t xml:space="preserve"> </w:t>
      </w:r>
      <w:r w:rsidR="002E667A" w:rsidRPr="00DA7EF8">
        <w:rPr>
          <w:b/>
        </w:rPr>
        <w:t>г. «Об утверждении Правил</w:t>
      </w:r>
    </w:p>
    <w:p w:rsidR="002E667A" w:rsidRPr="00DA7EF8" w:rsidRDefault="002E667A" w:rsidP="002E667A">
      <w:pPr>
        <w:rPr>
          <w:b/>
        </w:rPr>
      </w:pPr>
      <w:r w:rsidRPr="00DA7EF8">
        <w:rPr>
          <w:b/>
        </w:rPr>
        <w:t>благоустройства территории</w:t>
      </w:r>
      <w:r w:rsidR="009E7009" w:rsidRPr="00DA7EF8">
        <w:rPr>
          <w:b/>
        </w:rPr>
        <w:t xml:space="preserve"> </w:t>
      </w:r>
      <w:r w:rsidR="00EC7634" w:rsidRPr="00DA7EF8">
        <w:rPr>
          <w:b/>
        </w:rPr>
        <w:t>Гончаровского</w:t>
      </w:r>
      <w:r w:rsidR="009E7009" w:rsidRPr="00DA7EF8">
        <w:rPr>
          <w:b/>
        </w:rPr>
        <w:t xml:space="preserve"> </w:t>
      </w:r>
      <w:r w:rsidRPr="00DA7EF8">
        <w:rPr>
          <w:b/>
        </w:rPr>
        <w:t>сельского</w:t>
      </w:r>
    </w:p>
    <w:p w:rsidR="002E667A" w:rsidRPr="00DA7EF8" w:rsidRDefault="002E667A" w:rsidP="002E667A">
      <w:pPr>
        <w:rPr>
          <w:b/>
        </w:rPr>
      </w:pPr>
      <w:r w:rsidRPr="00DA7EF8">
        <w:rPr>
          <w:b/>
        </w:rPr>
        <w:t>поселения Палласовского муниципального района Волгоградской области»</w:t>
      </w:r>
      <w:r w:rsidR="00341F79" w:rsidRPr="00DA7EF8">
        <w:rPr>
          <w:b/>
        </w:rPr>
        <w:t xml:space="preserve"> (в редакции решений</w:t>
      </w:r>
      <w:r w:rsidR="00AA12D7" w:rsidRPr="00DA7EF8">
        <w:rPr>
          <w:b/>
        </w:rPr>
        <w:t xml:space="preserve"> №</w:t>
      </w:r>
      <w:r w:rsidR="00EC7634" w:rsidRPr="00DA7EF8">
        <w:rPr>
          <w:b/>
        </w:rPr>
        <w:t>35/1</w:t>
      </w:r>
      <w:r w:rsidR="009E7009" w:rsidRPr="00DA7EF8">
        <w:rPr>
          <w:b/>
        </w:rPr>
        <w:t xml:space="preserve"> от </w:t>
      </w:r>
      <w:r w:rsidR="00AA12D7" w:rsidRPr="00DA7EF8">
        <w:rPr>
          <w:b/>
        </w:rPr>
        <w:t>«</w:t>
      </w:r>
      <w:r w:rsidR="00EC7634" w:rsidRPr="00DA7EF8">
        <w:rPr>
          <w:b/>
        </w:rPr>
        <w:t>07</w:t>
      </w:r>
      <w:r w:rsidR="00AA12D7" w:rsidRPr="00DA7EF8">
        <w:rPr>
          <w:b/>
        </w:rPr>
        <w:t xml:space="preserve">» </w:t>
      </w:r>
      <w:r w:rsidR="00EC7634" w:rsidRPr="00DA7EF8">
        <w:rPr>
          <w:b/>
        </w:rPr>
        <w:t xml:space="preserve">ноября </w:t>
      </w:r>
      <w:r w:rsidR="009E7009" w:rsidRPr="00DA7EF8">
        <w:rPr>
          <w:b/>
        </w:rPr>
        <w:t xml:space="preserve"> </w:t>
      </w:r>
      <w:r w:rsidR="00CA093C" w:rsidRPr="00DA7EF8">
        <w:rPr>
          <w:b/>
        </w:rPr>
        <w:t>20</w:t>
      </w:r>
      <w:r w:rsidR="00EC7634" w:rsidRPr="00DA7EF8">
        <w:rPr>
          <w:b/>
        </w:rPr>
        <w:t>18</w:t>
      </w:r>
      <w:r w:rsidR="009E7009" w:rsidRPr="00DA7EF8">
        <w:rPr>
          <w:b/>
        </w:rPr>
        <w:t xml:space="preserve"> </w:t>
      </w:r>
      <w:r w:rsidRPr="00DA7EF8">
        <w:rPr>
          <w:b/>
        </w:rPr>
        <w:t>г.</w:t>
      </w:r>
      <w:r w:rsidR="001E5D22">
        <w:rPr>
          <w:b/>
        </w:rPr>
        <w:t xml:space="preserve">, </w:t>
      </w:r>
      <w:r w:rsidR="00AA12D7" w:rsidRPr="00DA7EF8">
        <w:rPr>
          <w:b/>
        </w:rPr>
        <w:t xml:space="preserve">№ </w:t>
      </w:r>
      <w:r w:rsidR="00EC7634" w:rsidRPr="00DA7EF8">
        <w:rPr>
          <w:b/>
        </w:rPr>
        <w:t>8/1</w:t>
      </w:r>
      <w:r w:rsidR="00AA12D7" w:rsidRPr="00DA7EF8">
        <w:rPr>
          <w:b/>
        </w:rPr>
        <w:t xml:space="preserve"> от «</w:t>
      </w:r>
      <w:r w:rsidR="00EC7634" w:rsidRPr="00DA7EF8">
        <w:rPr>
          <w:b/>
        </w:rPr>
        <w:t>02</w:t>
      </w:r>
      <w:r w:rsidR="00341F79" w:rsidRPr="00DA7EF8">
        <w:rPr>
          <w:b/>
        </w:rPr>
        <w:t xml:space="preserve">» </w:t>
      </w:r>
      <w:r w:rsidR="00EC7634" w:rsidRPr="00DA7EF8">
        <w:rPr>
          <w:b/>
        </w:rPr>
        <w:t>марта</w:t>
      </w:r>
      <w:r w:rsidR="00CA093C" w:rsidRPr="00DA7EF8">
        <w:rPr>
          <w:b/>
        </w:rPr>
        <w:t xml:space="preserve"> 20</w:t>
      </w:r>
      <w:r w:rsidR="00EC7634" w:rsidRPr="00DA7EF8">
        <w:rPr>
          <w:b/>
        </w:rPr>
        <w:t>20</w:t>
      </w:r>
      <w:r w:rsidR="00341F79" w:rsidRPr="00DA7EF8">
        <w:rPr>
          <w:b/>
        </w:rPr>
        <w:t>г.</w:t>
      </w:r>
      <w:r w:rsidRPr="00DA7EF8">
        <w:rPr>
          <w:b/>
        </w:rPr>
        <w:t>)»</w:t>
      </w:r>
    </w:p>
    <w:p w:rsidR="002E667A" w:rsidRPr="008423BC" w:rsidRDefault="002E667A" w:rsidP="002E667A">
      <w:pPr>
        <w:rPr>
          <w:b/>
          <w:sz w:val="26"/>
          <w:szCs w:val="26"/>
        </w:rPr>
      </w:pPr>
    </w:p>
    <w:p w:rsidR="00730140" w:rsidRPr="000104E4" w:rsidRDefault="002E667A" w:rsidP="000104E4">
      <w:pPr>
        <w:ind w:firstLine="540"/>
        <w:jc w:val="both"/>
      </w:pPr>
      <w:proofErr w:type="gramStart"/>
      <w:r w:rsidRPr="00DA7EF8">
        <w:t>На основании ч. 5 ст. 28 Федерального закона от 06.10.2003 года №131-ФЗ «Об общих принципах организации местного самоуправления в Российской Ф</w:t>
      </w:r>
      <w:r w:rsidR="009E7009" w:rsidRPr="00DA7EF8">
        <w:t xml:space="preserve">едерации», Устава </w:t>
      </w:r>
      <w:r w:rsidR="00EC7634" w:rsidRPr="00DA7EF8">
        <w:t>Гончаровского</w:t>
      </w:r>
      <w:r w:rsidRPr="00DA7EF8">
        <w:t xml:space="preserve"> сельского поселения, Порядка организации и проведения публичных слушаний (общественных обсуждений) по проекту Пр</w:t>
      </w:r>
      <w:r w:rsidR="009E7009" w:rsidRPr="00DA7EF8">
        <w:t xml:space="preserve">авил благоустройства территории </w:t>
      </w:r>
      <w:r w:rsidR="00EC7634" w:rsidRPr="00DA7EF8">
        <w:t>Гончаровского</w:t>
      </w:r>
      <w:r w:rsidR="009E7009" w:rsidRPr="00DA7EF8">
        <w:t xml:space="preserve"> </w:t>
      </w:r>
      <w:r w:rsidRPr="00DA7EF8">
        <w:t>сельского поселения, утвер</w:t>
      </w:r>
      <w:r w:rsidR="00341F79" w:rsidRPr="00DA7EF8">
        <w:t>ждё</w:t>
      </w:r>
      <w:r w:rsidR="009E7009" w:rsidRPr="00DA7EF8">
        <w:t xml:space="preserve">нного решением </w:t>
      </w:r>
      <w:r w:rsidR="00EC7634" w:rsidRPr="00DA7EF8">
        <w:t>Гончаровского</w:t>
      </w:r>
      <w:r w:rsidR="00AA12D7" w:rsidRPr="00DA7EF8">
        <w:t xml:space="preserve"> сельского Совета № </w:t>
      </w:r>
      <w:r w:rsidR="00EC7634" w:rsidRPr="00DA7EF8">
        <w:t xml:space="preserve">39/2 </w:t>
      </w:r>
      <w:r w:rsidR="00AA12D7" w:rsidRPr="00DA7EF8">
        <w:t>от «</w:t>
      </w:r>
      <w:r w:rsidR="00EC7634" w:rsidRPr="00DA7EF8">
        <w:t>09</w:t>
      </w:r>
      <w:r w:rsidR="009E7009" w:rsidRPr="00DA7EF8">
        <w:t xml:space="preserve">» </w:t>
      </w:r>
      <w:r w:rsidR="00EC7634" w:rsidRPr="00DA7EF8">
        <w:t>октября</w:t>
      </w:r>
      <w:r w:rsidR="009E7009" w:rsidRPr="00DA7EF8">
        <w:t xml:space="preserve"> 20</w:t>
      </w:r>
      <w:r w:rsidR="00EC7634" w:rsidRPr="00DA7EF8">
        <w:t>19</w:t>
      </w:r>
      <w:r w:rsidR="009E7009" w:rsidRPr="00DA7EF8">
        <w:t xml:space="preserve"> года, администрация </w:t>
      </w:r>
      <w:r w:rsidR="00EC7634" w:rsidRPr="00DA7EF8">
        <w:t>Гончаровского</w:t>
      </w:r>
      <w:r w:rsidR="009E7009" w:rsidRPr="00DA7EF8">
        <w:t xml:space="preserve"> </w:t>
      </w:r>
      <w:r w:rsidRPr="00DA7EF8">
        <w:t>сельского поселения</w:t>
      </w:r>
      <w:r w:rsidRPr="00DA7EF8">
        <w:rPr>
          <w:b/>
        </w:rPr>
        <w:t xml:space="preserve">      </w:t>
      </w:r>
      <w:proofErr w:type="gramEnd"/>
    </w:p>
    <w:p w:rsidR="002E667A" w:rsidRPr="00DA7EF8" w:rsidRDefault="002E667A" w:rsidP="00730140">
      <w:pPr>
        <w:ind w:firstLine="540"/>
        <w:jc w:val="center"/>
        <w:rPr>
          <w:b/>
        </w:rPr>
      </w:pPr>
      <w:r w:rsidRPr="00DA7EF8">
        <w:rPr>
          <w:b/>
        </w:rPr>
        <w:t>ПОСТАНОВЛЯЕТ:</w:t>
      </w:r>
    </w:p>
    <w:p w:rsidR="00730140" w:rsidRPr="00DA7EF8" w:rsidRDefault="00730140" w:rsidP="00DA1536">
      <w:pPr>
        <w:jc w:val="both"/>
      </w:pPr>
    </w:p>
    <w:p w:rsidR="00EC7634" w:rsidRPr="00DA7EF8" w:rsidRDefault="008423BC" w:rsidP="00DA1536">
      <w:pPr>
        <w:jc w:val="both"/>
      </w:pPr>
      <w:r w:rsidRPr="00DA7EF8">
        <w:t xml:space="preserve">       </w:t>
      </w:r>
      <w:r w:rsidR="00DA1536" w:rsidRPr="00DA7EF8">
        <w:t>1.</w:t>
      </w:r>
      <w:r w:rsidR="009E7009" w:rsidRPr="00DA7EF8">
        <w:t xml:space="preserve"> </w:t>
      </w:r>
      <w:r w:rsidR="00EA427F" w:rsidRPr="00DA7EF8">
        <w:t>Провести</w:t>
      </w:r>
      <w:r w:rsidR="00DA1536" w:rsidRPr="00DA7EF8">
        <w:t xml:space="preserve"> публичные слушания</w:t>
      </w:r>
      <w:r w:rsidR="00EA427F" w:rsidRPr="00DA7EF8">
        <w:t xml:space="preserve"> по проекту</w:t>
      </w:r>
      <w:r w:rsidR="009E7009" w:rsidRPr="00DA7EF8">
        <w:t xml:space="preserve"> решения </w:t>
      </w:r>
      <w:r w:rsidR="00EC7634" w:rsidRPr="00DA7EF8">
        <w:t>Гончаровского</w:t>
      </w:r>
      <w:r w:rsidR="00DA1536" w:rsidRPr="00DA7EF8">
        <w:t xml:space="preserve"> сельского Совета «О внесении измене</w:t>
      </w:r>
      <w:r w:rsidR="009E7009" w:rsidRPr="00DA7EF8">
        <w:t>н</w:t>
      </w:r>
      <w:r w:rsidR="00AA12D7" w:rsidRPr="00DA7EF8">
        <w:t xml:space="preserve">ий и дополнений в Решение </w:t>
      </w:r>
    </w:p>
    <w:p w:rsidR="00DA1536" w:rsidRPr="00DA7EF8" w:rsidRDefault="00AA12D7" w:rsidP="00DA1536">
      <w:pPr>
        <w:jc w:val="both"/>
      </w:pPr>
      <w:r w:rsidRPr="00DA7EF8">
        <w:t xml:space="preserve"> </w:t>
      </w:r>
      <w:r w:rsidR="00EC7634" w:rsidRPr="00DA7EF8">
        <w:t>№ 46/1</w:t>
      </w:r>
      <w:r w:rsidRPr="00DA7EF8">
        <w:t xml:space="preserve">  от «</w:t>
      </w:r>
      <w:r w:rsidR="00EC7634" w:rsidRPr="00DA7EF8">
        <w:t>20</w:t>
      </w:r>
      <w:r w:rsidRPr="00DA7EF8">
        <w:t xml:space="preserve"> </w:t>
      </w:r>
      <w:r w:rsidR="009E7009" w:rsidRPr="00DA7EF8">
        <w:t xml:space="preserve">» </w:t>
      </w:r>
      <w:r w:rsidR="00EC7634" w:rsidRPr="00DA7EF8">
        <w:t>декабря</w:t>
      </w:r>
      <w:r w:rsidR="00CA093C" w:rsidRPr="00DA7EF8">
        <w:t xml:space="preserve"> 20</w:t>
      </w:r>
      <w:r w:rsidR="00EC7634" w:rsidRPr="00DA7EF8">
        <w:t>17</w:t>
      </w:r>
      <w:r w:rsidR="00DA1536" w:rsidRPr="00DA7EF8">
        <w:t xml:space="preserve">г. </w:t>
      </w:r>
      <w:proofErr w:type="gramStart"/>
      <w:r w:rsidR="00DA1536" w:rsidRPr="00DA7EF8">
        <w:t>«Об утверждении Правил благоустро</w:t>
      </w:r>
      <w:r w:rsidR="009E7009" w:rsidRPr="00DA7EF8">
        <w:t xml:space="preserve">йства территории </w:t>
      </w:r>
      <w:r w:rsidR="00EC7634" w:rsidRPr="00DA7EF8">
        <w:t>Гончаровского</w:t>
      </w:r>
      <w:r w:rsidR="00DA1536" w:rsidRPr="00DA7EF8">
        <w:t xml:space="preserve"> сельского поселения Палласовского муниципального района Волгоградской </w:t>
      </w:r>
      <w:r w:rsidR="009E7009" w:rsidRPr="00DA7EF8">
        <w:t>области» (в редакции реш</w:t>
      </w:r>
      <w:r w:rsidR="00341F79" w:rsidRPr="00DA7EF8">
        <w:t>ений</w:t>
      </w:r>
      <w:r w:rsidR="004C6190">
        <w:t xml:space="preserve"> №35/1 от «07» ноября  2018 г.,</w:t>
      </w:r>
      <w:r w:rsidR="00EC7634" w:rsidRPr="00DA7EF8">
        <w:t xml:space="preserve"> № 8/1 от </w:t>
      </w:r>
      <w:bookmarkStart w:id="0" w:name="_GoBack"/>
      <w:bookmarkEnd w:id="0"/>
      <w:r w:rsidR="00EC7634" w:rsidRPr="00DA7EF8">
        <w:t>«02» марта 2020г</w:t>
      </w:r>
      <w:r w:rsidR="00341F79" w:rsidRPr="00DA7EF8">
        <w:t>.</w:t>
      </w:r>
      <w:r w:rsidR="00DA1536" w:rsidRPr="00DA7EF8">
        <w:t>)»</w:t>
      </w:r>
      <w:r w:rsidR="002971AE" w:rsidRPr="00DA7EF8">
        <w:t xml:space="preserve"> по вопросу исключения разночтения и несоответствия действующему законодательству и сложившемуся порядку решения вопросов благоустройс</w:t>
      </w:r>
      <w:r w:rsidR="009E7009" w:rsidRPr="00DA7EF8">
        <w:t xml:space="preserve">тва на территории </w:t>
      </w:r>
      <w:r w:rsidR="00EC7634" w:rsidRPr="00DA7EF8">
        <w:t>Гончаровского</w:t>
      </w:r>
      <w:r w:rsidR="002971AE" w:rsidRPr="00DA7EF8">
        <w:t xml:space="preserve"> сельского поселения</w:t>
      </w:r>
      <w:r w:rsidR="009E7009" w:rsidRPr="00DA7EF8">
        <w:t xml:space="preserve">, </w:t>
      </w:r>
      <w:r w:rsidR="00A21AE1" w:rsidRPr="00DA7EF8">
        <w:t>и</w:t>
      </w:r>
      <w:r w:rsidR="00DA1536" w:rsidRPr="00DA7EF8">
        <w:t xml:space="preserve">нициатором </w:t>
      </w:r>
      <w:r w:rsidR="00A21AE1" w:rsidRPr="00DA7EF8">
        <w:t>которых</w:t>
      </w:r>
      <w:r w:rsidR="009E7009" w:rsidRPr="00DA7EF8">
        <w:t xml:space="preserve"> выступает глава </w:t>
      </w:r>
      <w:r w:rsidR="00EC7634" w:rsidRPr="00DA7EF8">
        <w:t>Гончаровского</w:t>
      </w:r>
      <w:r w:rsidR="00DA1536" w:rsidRPr="00DA7EF8">
        <w:t xml:space="preserve"> сельского поселения.</w:t>
      </w:r>
      <w:proofErr w:type="gramEnd"/>
    </w:p>
    <w:p w:rsidR="001737F8" w:rsidRPr="00DA7EF8" w:rsidRDefault="008423BC" w:rsidP="001737F8">
      <w:pPr>
        <w:jc w:val="both"/>
      </w:pPr>
      <w:r w:rsidRPr="00DA7EF8">
        <w:t xml:space="preserve">      </w:t>
      </w:r>
      <w:r w:rsidR="006164A2" w:rsidRPr="00DA7EF8">
        <w:t>2</w:t>
      </w:r>
      <w:r w:rsidR="002971AE" w:rsidRPr="00DA7EF8">
        <w:t>.</w:t>
      </w:r>
      <w:r w:rsidR="00730140" w:rsidRPr="00DA7EF8">
        <w:t xml:space="preserve"> </w:t>
      </w:r>
      <w:r w:rsidR="001737F8" w:rsidRPr="00DA7EF8">
        <w:t xml:space="preserve">Назначить проведение публичных слушаний по проекту решения </w:t>
      </w:r>
      <w:r w:rsidR="00EC7634" w:rsidRPr="00DA7EF8">
        <w:t>Гончаровского</w:t>
      </w:r>
      <w:r w:rsidR="001737F8" w:rsidRPr="00DA7EF8">
        <w:t xml:space="preserve"> сельского Совета</w:t>
      </w:r>
      <w:r w:rsidR="00730140" w:rsidRPr="00DA7EF8">
        <w:t xml:space="preserve"> </w:t>
      </w:r>
      <w:r w:rsidR="001737F8" w:rsidRPr="00DA7EF8">
        <w:t>«О внесении измене</w:t>
      </w:r>
      <w:r w:rsidR="00730140" w:rsidRPr="00DA7EF8">
        <w:t>н</w:t>
      </w:r>
      <w:r w:rsidR="007F06D4" w:rsidRPr="00DA7EF8">
        <w:t>ий и дополнений в Решение</w:t>
      </w:r>
      <w:r w:rsidR="00EC7634" w:rsidRPr="00DA7EF8">
        <w:t xml:space="preserve">  № 46/1  от «20 » декабря 2017г. «Об утверждении Правил благоустройства территории Гончаровского сельского поселения Палласовского муниципального района Волгоградской области» (в редакции решений №35/1 от «07» ноября  2018 г. и № 8/1 от «02» марта 2020г.</w:t>
      </w:r>
      <w:r w:rsidR="00FE038C" w:rsidRPr="00DA7EF8">
        <w:t>)</w:t>
      </w:r>
      <w:r w:rsidR="001737F8" w:rsidRPr="00DA7EF8">
        <w:t xml:space="preserve">» в следующий срок: </w:t>
      </w:r>
      <w:r w:rsidR="00341F79" w:rsidRPr="00DA7EF8">
        <w:t>«</w:t>
      </w:r>
      <w:r w:rsidR="00472EC8" w:rsidRPr="00DA7EF8">
        <w:softHyphen/>
      </w:r>
      <w:r w:rsidR="00472EC8" w:rsidRPr="00DA7EF8">
        <w:softHyphen/>
      </w:r>
      <w:r w:rsidR="00FE038C" w:rsidRPr="00DA7EF8">
        <w:t>1</w:t>
      </w:r>
      <w:r w:rsidR="001E5D22">
        <w:t>4</w:t>
      </w:r>
      <w:r w:rsidR="00341F79" w:rsidRPr="00DA7EF8">
        <w:t xml:space="preserve">» </w:t>
      </w:r>
      <w:r w:rsidR="00FE7A34" w:rsidRPr="00DA7EF8">
        <w:t>сентября</w:t>
      </w:r>
      <w:r w:rsidR="00D41CA6" w:rsidRPr="00DA7EF8">
        <w:t xml:space="preserve"> </w:t>
      </w:r>
      <w:r w:rsidR="001737F8" w:rsidRPr="00DA7EF8">
        <w:t>2020</w:t>
      </w:r>
      <w:r w:rsidR="00730140" w:rsidRPr="00DA7EF8">
        <w:t xml:space="preserve"> </w:t>
      </w:r>
      <w:r w:rsidR="001737F8" w:rsidRPr="00DA7EF8">
        <w:t xml:space="preserve">г. в 17.00 в здании администрации </w:t>
      </w:r>
      <w:r w:rsidR="00EC7634" w:rsidRPr="00DA7EF8">
        <w:t>Гончаровского</w:t>
      </w:r>
      <w:r w:rsidR="001737F8" w:rsidRPr="00DA7EF8">
        <w:t xml:space="preserve"> сельского поселения по адресу: </w:t>
      </w:r>
      <w:r w:rsidR="001541F2" w:rsidRPr="00DA7EF8">
        <w:t xml:space="preserve">Волгоградская область, </w:t>
      </w:r>
      <w:r w:rsidR="00730140" w:rsidRPr="00DA7EF8">
        <w:t>П</w:t>
      </w:r>
      <w:r w:rsidR="007F06D4" w:rsidRPr="00DA7EF8">
        <w:t xml:space="preserve">алласовский район, п. </w:t>
      </w:r>
      <w:r w:rsidR="00FE038C" w:rsidRPr="00DA7EF8">
        <w:t>Золотари</w:t>
      </w:r>
      <w:r w:rsidR="007F06D4" w:rsidRPr="00DA7EF8">
        <w:t xml:space="preserve">, ул. </w:t>
      </w:r>
      <w:r w:rsidR="00FE038C" w:rsidRPr="00DA7EF8">
        <w:t>Садовая</w:t>
      </w:r>
      <w:r w:rsidR="007F06D4" w:rsidRPr="00DA7EF8">
        <w:t>, 7</w:t>
      </w:r>
      <w:r w:rsidR="001541F2" w:rsidRPr="00DA7EF8">
        <w:t>.</w:t>
      </w:r>
    </w:p>
    <w:p w:rsidR="008423BC" w:rsidRPr="00DA7EF8" w:rsidRDefault="008423BC" w:rsidP="00A12616">
      <w:pPr>
        <w:jc w:val="both"/>
      </w:pPr>
      <w:r w:rsidRPr="00DA7EF8">
        <w:rPr>
          <w:rFonts w:eastAsia="Calibri"/>
        </w:rPr>
        <w:t xml:space="preserve">      3. </w:t>
      </w:r>
      <w:proofErr w:type="gramStart"/>
      <w:r w:rsidRPr="00DA7EF8">
        <w:rPr>
          <w:color w:val="000000" w:themeColor="text1"/>
          <w:shd w:val="clear" w:color="auto" w:fill="FFFFFF"/>
        </w:rPr>
        <w:t xml:space="preserve">В соответствии с Постановлением Губернатора Волгоградской области от 24 июля 2020 года № 453, с учётом санитарно-эпидемиологической ситуации в регионе, во избежание угрозы распространения новой </w:t>
      </w:r>
      <w:proofErr w:type="spellStart"/>
      <w:r w:rsidRPr="00DA7EF8">
        <w:rPr>
          <w:color w:val="000000" w:themeColor="text1"/>
          <w:shd w:val="clear" w:color="auto" w:fill="FFFFFF"/>
        </w:rPr>
        <w:t>коронавирусной</w:t>
      </w:r>
      <w:proofErr w:type="spellEnd"/>
      <w:r w:rsidRPr="00DA7EF8">
        <w:rPr>
          <w:color w:val="000000" w:themeColor="text1"/>
          <w:shd w:val="clear" w:color="auto" w:fill="FFFFFF"/>
        </w:rPr>
        <w:t xml:space="preserve"> инфекции, публичные слушания провести при соблюдении присутствующими социальной дистанции в 1,5 метра,</w:t>
      </w:r>
      <w:r w:rsidRPr="00DA7EF8">
        <w:t xml:space="preserve"> </w:t>
      </w:r>
      <w:r w:rsidRPr="00DA7EF8">
        <w:rPr>
          <w:color w:val="000000"/>
          <w:spacing w:val="3"/>
        </w:rPr>
        <w:t>использование присутствующими средств индивидуальной защиты органов дыхания (маски, респираторы, повязки или иные Изделия, их заменяющие).</w:t>
      </w:r>
      <w:proofErr w:type="gramEnd"/>
    </w:p>
    <w:p w:rsidR="00730140" w:rsidRPr="000104E4" w:rsidRDefault="008423BC" w:rsidP="000104E4">
      <w:pPr>
        <w:jc w:val="both"/>
        <w:rPr>
          <w:rFonts w:eastAsia="Calibri"/>
        </w:rPr>
      </w:pPr>
      <w:r w:rsidRPr="00DA7EF8">
        <w:rPr>
          <w:rFonts w:eastAsia="Calibri"/>
        </w:rPr>
        <w:t xml:space="preserve">      </w:t>
      </w:r>
      <w:r w:rsidR="006164A2" w:rsidRPr="00DA7EF8">
        <w:rPr>
          <w:rFonts w:eastAsia="Calibri"/>
        </w:rPr>
        <w:t>4</w:t>
      </w:r>
      <w:r w:rsidR="00A12616" w:rsidRPr="00DA7EF8">
        <w:rPr>
          <w:rFonts w:eastAsia="Calibri"/>
        </w:rPr>
        <w:t>.</w:t>
      </w:r>
      <w:r w:rsidR="00730140" w:rsidRPr="00DA7EF8">
        <w:rPr>
          <w:rFonts w:eastAsia="Calibri"/>
        </w:rPr>
        <w:t xml:space="preserve"> </w:t>
      </w:r>
      <w:proofErr w:type="gramStart"/>
      <w:r w:rsidR="00A12616" w:rsidRPr="00DA7EF8">
        <w:rPr>
          <w:rFonts w:eastAsia="Calibri"/>
        </w:rPr>
        <w:t>Контроль за</w:t>
      </w:r>
      <w:proofErr w:type="gramEnd"/>
      <w:r w:rsidR="00A12616" w:rsidRPr="00DA7EF8">
        <w:rPr>
          <w:rFonts w:eastAsia="Calibri"/>
        </w:rPr>
        <w:t xml:space="preserve"> исполнением настоящего постановления оставляю за собой.</w:t>
      </w:r>
    </w:p>
    <w:p w:rsidR="00A12616" w:rsidRPr="00DA7EF8" w:rsidRDefault="00A12616" w:rsidP="00A12616">
      <w:pPr>
        <w:jc w:val="both"/>
        <w:rPr>
          <w:b/>
        </w:rPr>
      </w:pPr>
      <w:r w:rsidRPr="00DA7EF8">
        <w:rPr>
          <w:b/>
        </w:rPr>
        <w:t>Глава</w:t>
      </w:r>
      <w:r w:rsidR="00730140" w:rsidRPr="00DA7EF8">
        <w:rPr>
          <w:b/>
        </w:rPr>
        <w:t xml:space="preserve"> </w:t>
      </w:r>
      <w:r w:rsidR="00EC7634" w:rsidRPr="00DA7EF8">
        <w:rPr>
          <w:b/>
        </w:rPr>
        <w:t>Гончаровского</w:t>
      </w:r>
    </w:p>
    <w:p w:rsidR="00730140" w:rsidRPr="00DA7EF8" w:rsidRDefault="00A12616" w:rsidP="00FE038C">
      <w:pPr>
        <w:jc w:val="both"/>
      </w:pPr>
      <w:r w:rsidRPr="00DA7EF8">
        <w:rPr>
          <w:b/>
        </w:rPr>
        <w:t xml:space="preserve">сельского поселения                                                                       </w:t>
      </w:r>
      <w:r w:rsidR="00FE038C" w:rsidRPr="00DA7EF8">
        <w:rPr>
          <w:b/>
        </w:rPr>
        <w:t xml:space="preserve">С.Г. </w:t>
      </w:r>
      <w:proofErr w:type="spellStart"/>
      <w:r w:rsidR="00FE038C" w:rsidRPr="00DA7EF8">
        <w:rPr>
          <w:b/>
        </w:rPr>
        <w:t>Нургазиев</w:t>
      </w:r>
      <w:proofErr w:type="spellEnd"/>
    </w:p>
    <w:p w:rsidR="00A12616" w:rsidRPr="00DA7EF8" w:rsidRDefault="0084356A" w:rsidP="00730140">
      <w:pPr>
        <w:jc w:val="both"/>
      </w:pPr>
      <w:r w:rsidRPr="00DA7EF8">
        <w:t xml:space="preserve">Рег. № </w:t>
      </w:r>
      <w:r w:rsidR="00FE038C" w:rsidRPr="00DA7EF8">
        <w:t>67</w:t>
      </w:r>
      <w:r w:rsidR="00A12616" w:rsidRPr="00DA7EF8">
        <w:t>/2020</w:t>
      </w:r>
      <w:r w:rsidR="00730140" w:rsidRPr="00DA7EF8">
        <w:t xml:space="preserve"> </w:t>
      </w:r>
      <w:r w:rsidR="00A12616" w:rsidRPr="00DA7EF8">
        <w:t>г.</w:t>
      </w:r>
    </w:p>
    <w:p w:rsidR="00E50142" w:rsidRPr="00DA7EF8" w:rsidRDefault="00E50142"/>
    <w:p w:rsidR="00A12616" w:rsidRPr="00DA7EF8" w:rsidRDefault="00A12616"/>
    <w:sectPr w:rsidR="00A12616" w:rsidRPr="00DA7EF8" w:rsidSect="00DA7E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F18"/>
    <w:multiLevelType w:val="hybridMultilevel"/>
    <w:tmpl w:val="C778F2B4"/>
    <w:lvl w:ilvl="0" w:tplc="B24ED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D6DBE"/>
    <w:multiLevelType w:val="hybridMultilevel"/>
    <w:tmpl w:val="A08A7B8A"/>
    <w:lvl w:ilvl="0" w:tplc="EEF24B24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07"/>
    <w:rsid w:val="000104E4"/>
    <w:rsid w:val="0004455E"/>
    <w:rsid w:val="00045554"/>
    <w:rsid w:val="0005463F"/>
    <w:rsid w:val="00073E8F"/>
    <w:rsid w:val="00095007"/>
    <w:rsid w:val="00115275"/>
    <w:rsid w:val="0014102B"/>
    <w:rsid w:val="001541F2"/>
    <w:rsid w:val="001737F8"/>
    <w:rsid w:val="00175CE1"/>
    <w:rsid w:val="001E5D22"/>
    <w:rsid w:val="0027267F"/>
    <w:rsid w:val="002940B7"/>
    <w:rsid w:val="002971AE"/>
    <w:rsid w:val="002E0435"/>
    <w:rsid w:val="002E667A"/>
    <w:rsid w:val="003170AA"/>
    <w:rsid w:val="00341F79"/>
    <w:rsid w:val="0037705F"/>
    <w:rsid w:val="00390F16"/>
    <w:rsid w:val="003B1CDA"/>
    <w:rsid w:val="003C5314"/>
    <w:rsid w:val="003D20F1"/>
    <w:rsid w:val="00472EC8"/>
    <w:rsid w:val="004950CE"/>
    <w:rsid w:val="004C6190"/>
    <w:rsid w:val="00533EEC"/>
    <w:rsid w:val="005A1738"/>
    <w:rsid w:val="005B63DD"/>
    <w:rsid w:val="005C3A9F"/>
    <w:rsid w:val="005D6D2F"/>
    <w:rsid w:val="006164A2"/>
    <w:rsid w:val="00634165"/>
    <w:rsid w:val="00690287"/>
    <w:rsid w:val="00696B90"/>
    <w:rsid w:val="006B38FD"/>
    <w:rsid w:val="006C680F"/>
    <w:rsid w:val="006D0B9B"/>
    <w:rsid w:val="00730140"/>
    <w:rsid w:val="00750EA0"/>
    <w:rsid w:val="00781FBA"/>
    <w:rsid w:val="007F06D4"/>
    <w:rsid w:val="008175C4"/>
    <w:rsid w:val="00823B7A"/>
    <w:rsid w:val="008423BC"/>
    <w:rsid w:val="0084356A"/>
    <w:rsid w:val="008568F3"/>
    <w:rsid w:val="00881999"/>
    <w:rsid w:val="00882E30"/>
    <w:rsid w:val="0099291D"/>
    <w:rsid w:val="00993888"/>
    <w:rsid w:val="009B0264"/>
    <w:rsid w:val="009E7009"/>
    <w:rsid w:val="00A12616"/>
    <w:rsid w:val="00A21AE1"/>
    <w:rsid w:val="00A3472C"/>
    <w:rsid w:val="00A73A62"/>
    <w:rsid w:val="00AA12D7"/>
    <w:rsid w:val="00AF1406"/>
    <w:rsid w:val="00B55834"/>
    <w:rsid w:val="00BA024B"/>
    <w:rsid w:val="00C12032"/>
    <w:rsid w:val="00C139CC"/>
    <w:rsid w:val="00C6162D"/>
    <w:rsid w:val="00C72A8C"/>
    <w:rsid w:val="00C957C0"/>
    <w:rsid w:val="00CA093C"/>
    <w:rsid w:val="00CA0BA7"/>
    <w:rsid w:val="00CB305F"/>
    <w:rsid w:val="00CC4363"/>
    <w:rsid w:val="00D41CA6"/>
    <w:rsid w:val="00D67987"/>
    <w:rsid w:val="00D816C0"/>
    <w:rsid w:val="00DA1536"/>
    <w:rsid w:val="00DA7EF8"/>
    <w:rsid w:val="00DD720C"/>
    <w:rsid w:val="00E50142"/>
    <w:rsid w:val="00E967F0"/>
    <w:rsid w:val="00EA427F"/>
    <w:rsid w:val="00EA4E4D"/>
    <w:rsid w:val="00EC7634"/>
    <w:rsid w:val="00EE62B4"/>
    <w:rsid w:val="00F15376"/>
    <w:rsid w:val="00F70DDC"/>
    <w:rsid w:val="00F725E9"/>
    <w:rsid w:val="00FE038C"/>
    <w:rsid w:val="00FE2FFF"/>
    <w:rsid w:val="00FE59EB"/>
    <w:rsid w:val="00FE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rsid w:val="003770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E6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0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rsid w:val="003770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E6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0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2020-09-03T10:39:00Z</cp:lastPrinted>
  <dcterms:created xsi:type="dcterms:W3CDTF">2020-09-01T12:47:00Z</dcterms:created>
  <dcterms:modified xsi:type="dcterms:W3CDTF">2020-09-03T12:53:00Z</dcterms:modified>
</cp:coreProperties>
</file>